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047A3A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616697EE" wp14:editId="37DF63CC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047A3A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047A3A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047A3A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047A3A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047A3A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047A3A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047A3A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456E3" wp14:editId="11860AC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F3" w:rsidRPr="00A708BB" w:rsidRDefault="00DD58F3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DD58F3" w:rsidRPr="002E1E92" w:rsidRDefault="00DD58F3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DD58F3" w:rsidRPr="00A708BB" w:rsidRDefault="00DD58F3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DD58F3" w:rsidRPr="002E1E92" w:rsidRDefault="00DD58F3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A3A">
        <w:rPr>
          <w:rFonts w:ascii="PT Astra Serif" w:hAnsi="PT Astra Serif"/>
        </w:rPr>
        <w:tab/>
      </w:r>
    </w:p>
    <w:p w:rsidR="007A0EB2" w:rsidRPr="00047A3A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047A3A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367AF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</w:t>
      </w:r>
    </w:p>
    <w:p w:rsidR="005A3B6A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</w:t>
      </w:r>
      <w:r w:rsidR="002C3B46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2C3B46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047A3A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047A3A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047A3A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047A3A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12-1551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F216F7">
        <w:rPr>
          <w:rFonts w:ascii="PT Astra Serif" w:eastAsia="Times New Roman" w:hAnsi="PT Astra Serif" w:cs="Times New Roman"/>
          <w:sz w:val="28"/>
          <w:szCs w:val="28"/>
        </w:rPr>
        <w:t>, Устава муниципального образования Щекинский район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933428" w:rsidRPr="00047A3A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sz w:val="28"/>
          <w:szCs w:val="28"/>
        </w:rPr>
        <w:t>Утвердить муниципальную программу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 Щекино Щекинского района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047A3A">
        <w:rPr>
          <w:rFonts w:ascii="PT Astra Serif" w:eastAsia="Times New Roman" w:hAnsi="PT Astra Serif" w:cs="Times New Roman"/>
          <w:sz w:val="28"/>
          <w:szCs w:val="28"/>
        </w:rPr>
        <w:t>«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 xml:space="preserve">Формирование современной городской среды в муниципальном образовании город Щекино </w:t>
      </w:r>
      <w:r w:rsidR="007E5335" w:rsidRPr="00047A3A">
        <w:rPr>
          <w:rFonts w:ascii="PT Astra Serif" w:eastAsia="Times New Roman" w:hAnsi="PT Astra Serif" w:cs="Times New Roman"/>
          <w:sz w:val="28"/>
          <w:szCs w:val="28"/>
        </w:rPr>
        <w:t xml:space="preserve">Щекинского района» </w:t>
      </w:r>
      <w:r w:rsidR="004A1899" w:rsidRPr="00047A3A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047A3A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047A3A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29747C" w:rsidRPr="00047A3A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05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10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.201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7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10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-1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300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3085C" w:rsidRPr="00047A3A">
        <w:rPr>
          <w:rFonts w:ascii="PT Astra Serif" w:eastAsia="Times New Roman" w:hAnsi="PT Astra Serif" w:cs="Times New Roman"/>
          <w:sz w:val="28"/>
          <w:szCs w:val="28"/>
        </w:rPr>
        <w:br/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lastRenderedPageBreak/>
        <w:t>город Щекино Щекинского района «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Формирование современной городской среды в муниципальном образовании город Щекино Щекинского района на 2018-2022 годы»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AC16F1" w:rsidRPr="00047A3A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 xml:space="preserve">2.  </w:t>
      </w:r>
      <w:r w:rsidR="00AC16F1" w:rsidRPr="00047A3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817CF8" w:rsidRPr="00047A3A">
        <w:rPr>
          <w:rFonts w:ascii="PT Astra Serif" w:hAnsi="PT Astra Serif"/>
          <w:sz w:val="28"/>
          <w:szCs w:val="28"/>
        </w:rPr>
        <w:t xml:space="preserve">Ленина пл., д. 1 г. Щекино, </w:t>
      </w:r>
      <w:r w:rsidR="00AC16F1" w:rsidRPr="00047A3A">
        <w:rPr>
          <w:rFonts w:ascii="PT Astra Serif" w:hAnsi="PT Astra Serif"/>
          <w:sz w:val="28"/>
          <w:szCs w:val="28"/>
        </w:rPr>
        <w:t>Тульская область.</w:t>
      </w:r>
    </w:p>
    <w:p w:rsidR="00B62EA7" w:rsidRPr="00047A3A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>3. </w:t>
      </w:r>
      <w:r w:rsidR="00C60F4A" w:rsidRPr="00047A3A">
        <w:rPr>
          <w:rFonts w:ascii="PT Astra Serif" w:hAnsi="PT Astra Serif"/>
          <w:sz w:val="28"/>
          <w:szCs w:val="28"/>
        </w:rPr>
        <w:t xml:space="preserve"> </w:t>
      </w:r>
      <w:r w:rsidRPr="00047A3A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047A3A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592F67">
        <w:rPr>
          <w:rFonts w:ascii="PT Astra Serif" w:hAnsi="PT Astra Serif"/>
          <w:sz w:val="28"/>
          <w:szCs w:val="28"/>
        </w:rPr>
        <w:t xml:space="preserve">официального </w:t>
      </w:r>
      <w:proofErr w:type="gramStart"/>
      <w:r w:rsidR="00D421C6">
        <w:rPr>
          <w:rFonts w:ascii="PT Astra Serif" w:hAnsi="PT Astra Serif"/>
          <w:sz w:val="28"/>
          <w:szCs w:val="28"/>
        </w:rPr>
        <w:t>обнародования</w:t>
      </w:r>
      <w:proofErr w:type="gramEnd"/>
      <w:r w:rsidR="00D421C6">
        <w:rPr>
          <w:rFonts w:ascii="PT Astra Serif" w:hAnsi="PT Astra Serif"/>
          <w:sz w:val="28"/>
          <w:szCs w:val="28"/>
        </w:rPr>
        <w:t xml:space="preserve"> и ра</w:t>
      </w:r>
      <w:r w:rsidR="00592F67">
        <w:rPr>
          <w:rFonts w:ascii="PT Astra Serif" w:hAnsi="PT Astra Serif"/>
          <w:sz w:val="28"/>
          <w:szCs w:val="28"/>
        </w:rPr>
        <w:t>спространятся на правоотношения, возникшие с 1 января 2022 года</w:t>
      </w:r>
      <w:r w:rsidR="00AC16F1" w:rsidRPr="00047A3A">
        <w:rPr>
          <w:rFonts w:ascii="PT Astra Serif" w:hAnsi="PT Astra Serif"/>
          <w:sz w:val="28"/>
          <w:szCs w:val="28"/>
        </w:rPr>
        <w:t>.</w:t>
      </w:r>
    </w:p>
    <w:p w:rsidR="00552C18" w:rsidRPr="00047A3A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047A3A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047A3A" w:rsidTr="00DD288A">
        <w:trPr>
          <w:trHeight w:val="1076"/>
        </w:trPr>
        <w:tc>
          <w:tcPr>
            <w:tcW w:w="2666" w:type="pct"/>
            <w:hideMark/>
          </w:tcPr>
          <w:p w:rsidR="00DD288A" w:rsidRPr="00047A3A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047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047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47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047A3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047A3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047A3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047A3A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047A3A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047A3A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047A3A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047A3A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047A3A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047A3A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047A3A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96C71" w:rsidRPr="00047A3A" w:rsidRDefault="00D96C71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047A3A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>Согласовано:</w:t>
      </w:r>
    </w:p>
    <w:p w:rsidR="00973E90" w:rsidRPr="00047A3A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>О.А. Лукинова</w:t>
      </w:r>
    </w:p>
    <w:p w:rsidR="00973E90" w:rsidRPr="00047A3A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>В.С. Галкин</w:t>
      </w:r>
    </w:p>
    <w:p w:rsidR="00973E90" w:rsidRPr="00047A3A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047A3A">
        <w:rPr>
          <w:rFonts w:ascii="PT Astra Serif" w:hAnsi="PT Astra Serif"/>
          <w:color w:val="000000"/>
          <w:sz w:val="28"/>
          <w:szCs w:val="28"/>
        </w:rPr>
        <w:t>Е.Н. Афанасьева</w:t>
      </w:r>
    </w:p>
    <w:p w:rsidR="00973E90" w:rsidRPr="00047A3A" w:rsidRDefault="008109A6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047A3A">
        <w:rPr>
          <w:rFonts w:ascii="PT Astra Serif" w:hAnsi="PT Astra Serif"/>
          <w:color w:val="000000"/>
          <w:sz w:val="28"/>
          <w:szCs w:val="28"/>
        </w:rPr>
        <w:t>Д.А. Субботин</w:t>
      </w:r>
    </w:p>
    <w:p w:rsidR="007431EE" w:rsidRPr="00047A3A" w:rsidRDefault="007431EE" w:rsidP="007431EE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>Н.И. Чугунова</w:t>
      </w:r>
    </w:p>
    <w:p w:rsidR="00973E90" w:rsidRPr="00047A3A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 w:rsidRPr="00047A3A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047A3A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E90" w:rsidRPr="00047A3A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 w:rsidRPr="00047A3A"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 w:rsidRPr="00047A3A"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047A3A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47A3A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47A3A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047A3A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047A3A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047A3A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047A3A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047A3A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047A3A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047A3A">
        <w:rPr>
          <w:rFonts w:ascii="PT Astra Serif" w:eastAsia="Times New Roman" w:hAnsi="PT Astra Serif" w:cs="Times New Roman"/>
          <w:sz w:val="24"/>
          <w:szCs w:val="24"/>
        </w:rPr>
        <w:t>,</w:t>
      </w:r>
      <w:r w:rsidRPr="00047A3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047A3A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047A3A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047A3A" w:rsidRDefault="007431EE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047A3A" w:rsidSect="00047A3A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047A3A">
        <w:rPr>
          <w:rFonts w:ascii="PT Astra Serif" w:eastAsia="Times New Roman" w:hAnsi="PT Astra Serif" w:cs="Times New Roman"/>
          <w:sz w:val="24"/>
          <w:szCs w:val="24"/>
        </w:rPr>
        <w:t xml:space="preserve">б утверждении муниципальной программы муниципального образования город Щекино Щекинского района 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>«</w:t>
      </w:r>
      <w:r w:rsidR="000779BE" w:rsidRPr="00047A3A">
        <w:rPr>
          <w:rFonts w:ascii="PT Astra Serif" w:eastAsia="Times New Roman" w:hAnsi="PT Astra Serif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>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3753"/>
      </w:tblGrid>
      <w:tr w:rsidR="003333A3" w:rsidRPr="00667F44" w:rsidTr="00083816"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667F44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667F44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667F44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667F44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667F44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D861C9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3D2F92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667F44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AB19B3" w:rsidRPr="00667F44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«</w:t>
      </w:r>
      <w:r w:rsidR="00AB19B3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667F44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667F44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667F44" w:rsidTr="00933DB4">
        <w:tc>
          <w:tcPr>
            <w:tcW w:w="3510" w:type="dxa"/>
            <w:hideMark/>
          </w:tcPr>
          <w:p w:rsidR="007F0A13" w:rsidRPr="00667F44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667F44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строительства, 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667F44" w:rsidTr="00933DB4">
        <w:tc>
          <w:tcPr>
            <w:tcW w:w="3510" w:type="dxa"/>
          </w:tcPr>
          <w:p w:rsidR="00A8709A" w:rsidRPr="00667F44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667F44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A8709A" w:rsidRPr="00667F44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667F44" w:rsidTr="00933DB4">
        <w:trPr>
          <w:trHeight w:val="557"/>
        </w:trPr>
        <w:tc>
          <w:tcPr>
            <w:tcW w:w="3510" w:type="dxa"/>
            <w:hideMark/>
          </w:tcPr>
          <w:p w:rsidR="007F0A13" w:rsidRPr="00667F44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981B77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  <w:r w:rsidR="008B38FD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667F44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667F44" w:rsidTr="00933DB4">
        <w:trPr>
          <w:trHeight w:val="292"/>
        </w:trPr>
        <w:tc>
          <w:tcPr>
            <w:tcW w:w="3510" w:type="dxa"/>
            <w:hideMark/>
          </w:tcPr>
          <w:p w:rsidR="006751C2" w:rsidRPr="00667F44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667F44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7 577,7</w:t>
            </w:r>
            <w:r w:rsidR="00104A2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667F44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837,4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667F44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863,8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E01E86" w:rsidRPr="00667F44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</w:tc>
      </w:tr>
    </w:tbl>
    <w:p w:rsidR="00E70433" w:rsidRPr="00667F44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Pr="00667F44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E55C8" w:rsidRPr="00667F44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8"/>
        <w:gridCol w:w="2167"/>
        <w:gridCol w:w="1008"/>
        <w:gridCol w:w="581"/>
        <w:gridCol w:w="867"/>
        <w:gridCol w:w="566"/>
        <w:gridCol w:w="15"/>
        <w:gridCol w:w="554"/>
        <w:gridCol w:w="27"/>
        <w:gridCol w:w="575"/>
        <w:gridCol w:w="587"/>
        <w:gridCol w:w="86"/>
        <w:gridCol w:w="491"/>
        <w:gridCol w:w="715"/>
        <w:gridCol w:w="9"/>
        <w:gridCol w:w="578"/>
        <w:gridCol w:w="51"/>
        <w:gridCol w:w="637"/>
        <w:gridCol w:w="71"/>
        <w:gridCol w:w="566"/>
        <w:gridCol w:w="66"/>
        <w:gridCol w:w="870"/>
        <w:gridCol w:w="45"/>
        <w:gridCol w:w="1001"/>
      </w:tblGrid>
      <w:tr w:rsidR="0054222B" w:rsidRPr="00667F44" w:rsidTr="004C65E1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 w:rsidRPr="00667F44">
              <w:rPr>
                <w:rFonts w:ascii="PT Astra Serif" w:hAnsi="PT Astra Serif"/>
                <w:spacing w:val="-2"/>
              </w:rPr>
              <w:t>п</w:t>
            </w:r>
            <w:proofErr w:type="gramEnd"/>
            <w:r w:rsidRPr="00667F44"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78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667F44" w:rsidTr="004C65E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667F44"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667F44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2030</w:t>
            </w:r>
          </w:p>
          <w:p w:rsidR="00BB2CAA" w:rsidRPr="00667F44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54222B" w:rsidRPr="00667F44" w:rsidTr="004C65E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5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667F44" w:rsidTr="000548D2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667F44" w:rsidRDefault="00BE55C8" w:rsidP="00171131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667F44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667F44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667F44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667F44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2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4C65E1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C65E1">
              <w:rPr>
                <w:rFonts w:ascii="PT Astra Serif" w:hAnsi="PT Astra Serif"/>
                <w:spacing w:val="-2"/>
                <w:sz w:val="20"/>
                <w:szCs w:val="20"/>
              </w:rPr>
              <w:t xml:space="preserve">Начальник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lastRenderedPageBreak/>
              <w:t>Задача</w:t>
            </w:r>
            <w:r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6153A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2</w:t>
            </w: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667F44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69,1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431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21,2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377,8</w:t>
            </w:r>
          </w:p>
        </w:tc>
      </w:tr>
      <w:tr w:rsidR="0006153A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667F44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667F44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4,4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111,5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проектов благоустройства,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proofErr w:type="gramEnd"/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06153A" w:rsidRPr="0006153A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4C65E1" w:rsidRPr="00667F44" w:rsidTr="001E5F51">
        <w:trPr>
          <w:trHeight w:val="1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.1.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</w:rPr>
              <w:t>Проверка соответствия  составления рабочей документации нормативам и правилам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362"/>
        <w:gridCol w:w="2472"/>
        <w:gridCol w:w="4835"/>
      </w:tblGrid>
      <w:tr w:rsidR="00FF3B85" w:rsidRPr="00667F44" w:rsidTr="00FF3B85">
        <w:tc>
          <w:tcPr>
            <w:tcW w:w="4834" w:type="dxa"/>
          </w:tcPr>
          <w:p w:rsidR="00FF3B85" w:rsidRPr="00667F44" w:rsidRDefault="00FF3B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667F44" w:rsidTr="00FF3B85">
        <w:tc>
          <w:tcPr>
            <w:tcW w:w="4834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3</w:t>
            </w:r>
          </w:p>
        </w:tc>
      </w:tr>
      <w:tr w:rsidR="006F6385" w:rsidRPr="00667F44" w:rsidTr="00A64590">
        <w:tc>
          <w:tcPr>
            <w:tcW w:w="14503" w:type="dxa"/>
            <w:gridSpan w:val="4"/>
          </w:tcPr>
          <w:p w:rsidR="004A5665" w:rsidRPr="00667F44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667F44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highlight w:val="green"/>
              </w:rPr>
            </w:pPr>
            <w:r w:rsidRPr="00667F44">
              <w:rPr>
                <w:rFonts w:ascii="PT Astra Serif" w:hAnsi="PT Astra Serif" w:cs="Times New Roman"/>
                <w:b/>
              </w:rPr>
              <w:t>«</w:t>
            </w:r>
            <w:r w:rsidR="0040105C" w:rsidRPr="00667F44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667F44" w:rsidTr="0058647E">
        <w:trPr>
          <w:trHeight w:val="920"/>
        </w:trPr>
        <w:tc>
          <w:tcPr>
            <w:tcW w:w="7196" w:type="dxa"/>
            <w:gridSpan w:val="2"/>
          </w:tcPr>
          <w:p w:rsidR="00D86A81" w:rsidRPr="00667F44" w:rsidRDefault="00D86A81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D86A81" w:rsidRPr="00667F44" w:rsidRDefault="00D86A81" w:rsidP="006F638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667F44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667F44" w:rsidRDefault="00D86A81" w:rsidP="0040105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Срок реализации: 2022-20</w:t>
            </w:r>
            <w:r w:rsidR="0040105C" w:rsidRPr="00667F44">
              <w:rPr>
                <w:rFonts w:ascii="PT Astra Serif" w:hAnsi="PT Astra Serif"/>
              </w:rPr>
              <w:t>30</w:t>
            </w:r>
          </w:p>
        </w:tc>
      </w:tr>
      <w:tr w:rsidR="006F6385" w:rsidRPr="00667F44" w:rsidTr="00A64590">
        <w:tc>
          <w:tcPr>
            <w:tcW w:w="4834" w:type="dxa"/>
          </w:tcPr>
          <w:p w:rsidR="00D86A81" w:rsidRPr="00667F44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667F44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613A78" w:rsidRPr="00667F44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667F44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667F44" w:rsidRDefault="007663B3" w:rsidP="007663B3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Щекинского района </w:t>
            </w:r>
            <w:r w:rsidRPr="00667F44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667F44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667F44" w:rsidTr="00A64590">
        <w:tc>
          <w:tcPr>
            <w:tcW w:w="4834" w:type="dxa"/>
          </w:tcPr>
          <w:p w:rsidR="00083816" w:rsidRPr="00667F44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Проверка соответствия  составления рабочей документации нормативам и правилам</w:t>
            </w:r>
          </w:p>
          <w:p w:rsidR="00613A78" w:rsidRPr="00667F44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667F44" w:rsidRDefault="00083816" w:rsidP="00613A78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667F44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667F44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14663" w:rsidRPr="00667F44" w:rsidRDefault="00A1466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13"/>
        <w:gridCol w:w="96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667F44" w:rsidTr="001E19B4">
        <w:tc>
          <w:tcPr>
            <w:tcW w:w="5513" w:type="dxa"/>
            <w:vMerge w:val="restart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667F44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667F44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667F44" w:rsidTr="001E19B4">
        <w:tc>
          <w:tcPr>
            <w:tcW w:w="5513" w:type="dxa"/>
            <w:vMerge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667F44" w:rsidTr="001E19B4">
        <w:tc>
          <w:tcPr>
            <w:tcW w:w="5513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667F44" w:rsidTr="001E19B4">
        <w:tc>
          <w:tcPr>
            <w:tcW w:w="5513" w:type="dxa"/>
          </w:tcPr>
          <w:p w:rsidR="0040105C" w:rsidRPr="00667F44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40105C" w:rsidRPr="00667F44" w:rsidRDefault="00440A20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7 577,7</w:t>
            </w:r>
          </w:p>
        </w:tc>
      </w:tr>
      <w:tr w:rsidR="001E19B4" w:rsidRPr="00667F44" w:rsidTr="001E19B4">
        <w:tc>
          <w:tcPr>
            <w:tcW w:w="5513" w:type="dxa"/>
          </w:tcPr>
          <w:p w:rsidR="008A3446" w:rsidRPr="00667F44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7 577,7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667F44" w:rsidTr="001E19B4">
        <w:tc>
          <w:tcPr>
            <w:tcW w:w="5513" w:type="dxa"/>
          </w:tcPr>
          <w:p w:rsidR="000D082E" w:rsidRPr="00667F44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667F44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 w:cs="Times New Roman"/>
              </w:rPr>
              <w:t>«</w:t>
            </w:r>
            <w:r w:rsidR="0040105C" w:rsidRPr="00667F44">
              <w:rPr>
                <w:rFonts w:ascii="PT Astra Serif" w:hAnsi="PT Astra Serif" w:cs="Times New Roman"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613A78" w:rsidRPr="00667F44" w:rsidTr="001E19B4">
        <w:tc>
          <w:tcPr>
            <w:tcW w:w="5513" w:type="dxa"/>
          </w:tcPr>
          <w:p w:rsidR="00613A78" w:rsidRPr="00667F44" w:rsidRDefault="00613A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7 577,7</w:t>
            </w:r>
          </w:p>
        </w:tc>
      </w:tr>
      <w:tr w:rsidR="001E19B4" w:rsidRPr="00667F44" w:rsidTr="001E19B4">
        <w:tc>
          <w:tcPr>
            <w:tcW w:w="5513" w:type="dxa"/>
          </w:tcPr>
          <w:p w:rsidR="00251CD9" w:rsidRPr="00667F44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613A78" w:rsidRPr="00667F44" w:rsidTr="001E19B4">
        <w:tc>
          <w:tcPr>
            <w:tcW w:w="5513" w:type="dxa"/>
          </w:tcPr>
          <w:p w:rsidR="00613A78" w:rsidRPr="00667F44" w:rsidRDefault="00613A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Pr="00667F44">
              <w:rPr>
                <w:rFonts w:ascii="PT Astra Serif" w:hAnsi="PT Astra Serif"/>
                <w:sz w:val="19"/>
                <w:szCs w:val="19"/>
              </w:rPr>
              <w:t>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7 577,7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116B70" w:rsidRDefault="00116B70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5387"/>
      </w:tblGrid>
      <w:tr w:rsidR="00470CE5" w:rsidRPr="004852CF" w:rsidTr="00470CE5">
        <w:trPr>
          <w:trHeight w:val="9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9527D" w:rsidRDefault="0099527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32555" w:rsidRPr="00667F44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D32555" w:rsidRPr="00667F44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6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667F44" w:rsidTr="0099527D">
        <w:tc>
          <w:tcPr>
            <w:tcW w:w="666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667F44" w:rsidTr="0099527D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667F44" w:rsidTr="0099527D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667F44" w:rsidTr="0099527D">
        <w:tc>
          <w:tcPr>
            <w:tcW w:w="666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667F44" w:rsidTr="0099527D">
        <w:tc>
          <w:tcPr>
            <w:tcW w:w="666" w:type="dxa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 w:val="restart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8F1C82" w:rsidRPr="00667F44" w:rsidRDefault="008F1C82" w:rsidP="00D80B8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hAnsi="PT Astra Serif" w:cs="Times New Roman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767" w:type="dxa"/>
            <w:vMerge w:val="restart"/>
          </w:tcPr>
          <w:p w:rsidR="008F1C82" w:rsidRPr="00667F44" w:rsidRDefault="00093CBE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380" w:type="dxa"/>
          </w:tcPr>
          <w:p w:rsidR="008F1C82" w:rsidRDefault="008F1C82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  <w:p w:rsidR="0099527D" w:rsidRPr="00667F44" w:rsidRDefault="0099527D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Pr="00667F44" w:rsidRDefault="008F1C82" w:rsidP="0050031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693,7</w:t>
            </w:r>
          </w:p>
        </w:tc>
        <w:tc>
          <w:tcPr>
            <w:tcW w:w="142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693,7</w:t>
            </w:r>
          </w:p>
        </w:tc>
        <w:tc>
          <w:tcPr>
            <w:tcW w:w="1647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Pr="00667F44" w:rsidRDefault="008F1C82" w:rsidP="005003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837,4</w:t>
            </w:r>
          </w:p>
        </w:tc>
        <w:tc>
          <w:tcPr>
            <w:tcW w:w="142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837,4</w:t>
            </w:r>
          </w:p>
        </w:tc>
        <w:tc>
          <w:tcPr>
            <w:tcW w:w="1647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Pr="00667F44" w:rsidRDefault="008F1C82" w:rsidP="005003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996" w:type="dxa"/>
          </w:tcPr>
          <w:p w:rsidR="008F1C82" w:rsidRPr="00667F44" w:rsidRDefault="008F1C8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67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EB614C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EB614C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99527D">
        <w:trPr>
          <w:trHeight w:val="252"/>
        </w:trPr>
        <w:tc>
          <w:tcPr>
            <w:tcW w:w="666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996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9527D" w:rsidRPr="00667F44" w:rsidTr="0099527D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1996" w:type="dxa"/>
          </w:tcPr>
          <w:p w:rsidR="0099527D" w:rsidRPr="00667F44" w:rsidRDefault="0099527D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67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9527D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48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99527D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1996" w:type="dxa"/>
          </w:tcPr>
          <w:p w:rsidR="0099527D" w:rsidRPr="00667F44" w:rsidRDefault="0099527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767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9527D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48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99527D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1.1.4.</w:t>
            </w:r>
          </w:p>
        </w:tc>
        <w:tc>
          <w:tcPr>
            <w:tcW w:w="1996" w:type="dxa"/>
          </w:tcPr>
          <w:p w:rsidR="0099527D" w:rsidRPr="00667F44" w:rsidRDefault="0099527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Проверка сметной документации</w:t>
            </w:r>
          </w:p>
        </w:tc>
        <w:tc>
          <w:tcPr>
            <w:tcW w:w="1767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48" w:type="dxa"/>
          </w:tcPr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</w:tcPr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</w:tcPr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667F44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Pr="00667F44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5528"/>
      </w:tblGrid>
      <w:tr w:rsidR="00470CE5" w:rsidRPr="004852CF" w:rsidTr="00470CE5">
        <w:trPr>
          <w:trHeight w:val="92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33DB4" w:rsidRPr="00667F44" w:rsidRDefault="00933DB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Pr="00667F44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93CBE" w:rsidRDefault="00093CBE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9527D" w:rsidRDefault="0099527D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93CBE" w:rsidRDefault="00093CBE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678" w:tblpY="-4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93CBE" w:rsidRPr="00667F44" w:rsidTr="00093CBE">
        <w:tc>
          <w:tcPr>
            <w:tcW w:w="8565" w:type="dxa"/>
          </w:tcPr>
          <w:p w:rsidR="00093CBE" w:rsidRPr="00667F44" w:rsidRDefault="00093CBE" w:rsidP="00093CB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93CBE" w:rsidRPr="00667F44" w:rsidRDefault="00093CBE" w:rsidP="00093C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67F4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района»,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город </w:t>
      </w:r>
      <w:proofErr w:type="gramEnd"/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Щекино Щекинского район на 2022 год</w:t>
      </w:r>
    </w:p>
    <w:p w:rsidR="009B25AB" w:rsidRPr="00667F44" w:rsidRDefault="009B25AB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4"/>
        <w:gridCol w:w="3626"/>
        <w:gridCol w:w="4197"/>
        <w:gridCol w:w="3055"/>
      </w:tblGrid>
      <w:tr w:rsidR="009B25AB" w:rsidRPr="00667F44" w:rsidTr="00533FF8">
        <w:tc>
          <w:tcPr>
            <w:tcW w:w="3624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4197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055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D13232" w:rsidRPr="00667F44" w:rsidTr="00533FF8">
        <w:tc>
          <w:tcPr>
            <w:tcW w:w="3624" w:type="dxa"/>
          </w:tcPr>
          <w:p w:rsidR="00D13232" w:rsidRPr="00320CAA" w:rsidRDefault="00D13232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97" w:type="dxa"/>
          </w:tcPr>
          <w:p w:rsidR="00D13232" w:rsidRPr="00320CAA" w:rsidRDefault="00D13232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D13232" w:rsidRPr="00667F44" w:rsidTr="00533FF8">
        <w:tc>
          <w:tcPr>
            <w:tcW w:w="3624" w:type="dxa"/>
            <w:vMerge w:val="restart"/>
          </w:tcPr>
          <w:p w:rsidR="00D13232" w:rsidRPr="00667F44" w:rsidRDefault="00D13232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современной городской среды в муниципальном образовании город Щекино Щекинского района</w:t>
            </w:r>
          </w:p>
        </w:tc>
        <w:tc>
          <w:tcPr>
            <w:tcW w:w="3626" w:type="dxa"/>
            <w:vMerge w:val="restart"/>
          </w:tcPr>
          <w:p w:rsidR="00D13232" w:rsidRPr="00667F44" w:rsidRDefault="00D13232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17 и 19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8,2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17а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21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14,4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23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24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9,9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 корп. 2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19,5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16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18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Пионерская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13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10,3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Победы, д. 15а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8,9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Спортивная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12</w:t>
            </w:r>
          </w:p>
        </w:tc>
        <w:tc>
          <w:tcPr>
            <w:tcW w:w="3055" w:type="dxa"/>
          </w:tcPr>
          <w:p w:rsidR="00D13232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Спортивная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18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2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11,0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4</w:t>
            </w:r>
          </w:p>
        </w:tc>
        <w:tc>
          <w:tcPr>
            <w:tcW w:w="3055" w:type="dxa"/>
          </w:tcPr>
          <w:p w:rsidR="00D13232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8,4</w:t>
            </w:r>
          </w:p>
          <w:p w:rsidR="00667F44" w:rsidRPr="00667F44" w:rsidRDefault="00667F44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D13232" w:rsidRPr="00667F44" w:rsidTr="00533FF8">
        <w:tc>
          <w:tcPr>
            <w:tcW w:w="3624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97" w:type="dxa"/>
          </w:tcPr>
          <w:p w:rsidR="00D13232" w:rsidRPr="00320CAA" w:rsidRDefault="00D13232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993111" w:rsidRPr="00667F44" w:rsidTr="00533FF8">
        <w:tc>
          <w:tcPr>
            <w:tcW w:w="3624" w:type="dxa"/>
            <w:vMerge w:val="restart"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5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Л. Толстого, д. 28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Молодежная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8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17,9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Нагорная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4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12,5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7</w:t>
            </w:r>
          </w:p>
        </w:tc>
        <w:tc>
          <w:tcPr>
            <w:tcW w:w="3055" w:type="dxa"/>
          </w:tcPr>
          <w:p w:rsidR="00993111" w:rsidRPr="004927B3" w:rsidRDefault="008D73B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19,6</w:t>
            </w:r>
            <w:bookmarkStart w:id="0" w:name="_GoBack"/>
            <w:bookmarkEnd w:id="0"/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9</w:t>
            </w:r>
          </w:p>
        </w:tc>
        <w:tc>
          <w:tcPr>
            <w:tcW w:w="3055" w:type="dxa"/>
          </w:tcPr>
          <w:p w:rsidR="00993111" w:rsidRPr="004927B3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13</w:t>
            </w:r>
          </w:p>
        </w:tc>
        <w:tc>
          <w:tcPr>
            <w:tcW w:w="3055" w:type="dxa"/>
          </w:tcPr>
          <w:p w:rsidR="00993111" w:rsidRPr="004927B3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5,9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Школьная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34</w:t>
            </w:r>
          </w:p>
        </w:tc>
        <w:tc>
          <w:tcPr>
            <w:tcW w:w="3055" w:type="dxa"/>
          </w:tcPr>
          <w:p w:rsidR="00993111" w:rsidRPr="004927B3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Школьная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36</w:t>
            </w:r>
          </w:p>
        </w:tc>
        <w:tc>
          <w:tcPr>
            <w:tcW w:w="3055" w:type="dxa"/>
          </w:tcPr>
          <w:p w:rsidR="00993111" w:rsidRPr="004927B3" w:rsidRDefault="0056575B" w:rsidP="000911A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10,8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1-я </w:t>
            </w:r>
            <w:proofErr w:type="gramStart"/>
            <w:r w:rsidRPr="00667F44">
              <w:rPr>
                <w:rFonts w:ascii="PT Astra Serif" w:hAnsi="PT Astra Serif" w:cs="Times New Roman"/>
              </w:rPr>
              <w:t>Луговая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4</w:t>
            </w:r>
          </w:p>
        </w:tc>
        <w:tc>
          <w:tcPr>
            <w:tcW w:w="3055" w:type="dxa"/>
          </w:tcPr>
          <w:p w:rsidR="00993111" w:rsidRPr="004927B3" w:rsidRDefault="004927B3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2</w:t>
            </w:r>
            <w:r w:rsidR="0056575B">
              <w:rPr>
                <w:rFonts w:ascii="PT Astra Serif" w:eastAsia="Times New Roman" w:hAnsi="PT Astra Serif" w:cs="Times New Roman"/>
              </w:rPr>
              <w:t>4,7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>г. Щекино, ул. Колоскова, д. 4</w:t>
            </w:r>
          </w:p>
        </w:tc>
        <w:tc>
          <w:tcPr>
            <w:tcW w:w="3055" w:type="dxa"/>
          </w:tcPr>
          <w:p w:rsidR="00993111" w:rsidRPr="004927B3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8,6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Calibri"/>
                <w:color w:val="000000"/>
                <w:highlight w:val="green"/>
              </w:rPr>
            </w:pPr>
            <w:r w:rsidRPr="00667F44">
              <w:rPr>
                <w:rFonts w:ascii="PT Astra Serif" w:hAnsi="PT Astra Serif" w:cs="Times New Roman"/>
              </w:rPr>
              <w:t>г. Щекино, ул. Колоскова, д. 6, корпус 2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10,3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7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9,2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7, корпус 2</w:t>
            </w:r>
          </w:p>
        </w:tc>
        <w:tc>
          <w:tcPr>
            <w:tcW w:w="3055" w:type="dxa"/>
          </w:tcPr>
          <w:p w:rsidR="00993111" w:rsidRPr="00667F44" w:rsidRDefault="0056575B" w:rsidP="00DD5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9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Индустриальная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23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Индустриальная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21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</w:tcPr>
          <w:p w:rsidR="00993111" w:rsidRPr="00667F44" w:rsidRDefault="00993111" w:rsidP="0006153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Благоустройство 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общественных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4197" w:type="dxa"/>
          </w:tcPr>
          <w:p w:rsidR="00993111" w:rsidRPr="0006153A" w:rsidRDefault="00921DDD" w:rsidP="00921DD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921DDD">
              <w:rPr>
                <w:rFonts w:ascii="PT Astra Serif" w:hAnsi="PT Astra Serif" w:cs="Times New Roman"/>
              </w:rPr>
              <w:t xml:space="preserve">лощадь им. В.И. Ленина, парк МБУК "Городской ДК", парк "Старый парк" </w:t>
            </w:r>
            <w:proofErr w:type="spellStart"/>
            <w:r>
              <w:rPr>
                <w:rFonts w:ascii="PT Astra Serif" w:hAnsi="PT Astra Serif" w:cs="Times New Roman"/>
              </w:rPr>
              <w:t>г</w:t>
            </w:r>
            <w:proofErr w:type="gramStart"/>
            <w:r>
              <w:rPr>
                <w:rFonts w:ascii="PT Astra Serif" w:hAnsi="PT Astra Serif" w:cs="Times New Roman"/>
              </w:rPr>
              <w:t>.Щ</w:t>
            </w:r>
            <w:proofErr w:type="gramEnd"/>
            <w:r>
              <w:rPr>
                <w:rFonts w:ascii="PT Astra Serif" w:hAnsi="PT Astra Serif" w:cs="Times New Roman"/>
              </w:rPr>
              <w:t>екино</w:t>
            </w:r>
            <w:proofErr w:type="spellEnd"/>
          </w:p>
        </w:tc>
        <w:tc>
          <w:tcPr>
            <w:tcW w:w="3055" w:type="dxa"/>
          </w:tcPr>
          <w:p w:rsidR="00993111" w:rsidRPr="00F82922" w:rsidRDefault="006B4F87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06153A" w:rsidRDefault="00F82922" w:rsidP="00D421C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г. Щекино, ул. Ленина, «</w:t>
            </w:r>
            <w:r w:rsidR="00CA2B3A">
              <w:rPr>
                <w:rFonts w:ascii="PT Astra Serif" w:hAnsi="PT Astra Serif" w:cs="Times New Roman"/>
              </w:rPr>
              <w:t>Сквер 40-летия основания г. Щекино</w:t>
            </w:r>
            <w:r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055" w:type="dxa"/>
          </w:tcPr>
          <w:p w:rsidR="00993111" w:rsidRPr="00F82922" w:rsidRDefault="006B4F87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533FF8" w:rsidRPr="00667F44" w:rsidTr="00533FF8">
        <w:tc>
          <w:tcPr>
            <w:tcW w:w="3624" w:type="dxa"/>
          </w:tcPr>
          <w:p w:rsidR="00533FF8" w:rsidRPr="00667F44" w:rsidRDefault="00533FF8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Итого:</w:t>
            </w:r>
          </w:p>
        </w:tc>
        <w:tc>
          <w:tcPr>
            <w:tcW w:w="3626" w:type="dxa"/>
          </w:tcPr>
          <w:p w:rsidR="00533FF8" w:rsidRPr="00667F44" w:rsidRDefault="00533FF8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533FF8" w:rsidRPr="00F82922" w:rsidRDefault="00533FF8" w:rsidP="00D421C6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55" w:type="dxa"/>
          </w:tcPr>
          <w:p w:rsidR="00533FF8" w:rsidRPr="00F82922" w:rsidRDefault="00BC6516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543,7</w:t>
            </w:r>
          </w:p>
        </w:tc>
      </w:tr>
    </w:tbl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20CAA" w:rsidRPr="00667F44" w:rsidRDefault="00320CA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4536"/>
      </w:tblGrid>
      <w:tr w:rsidR="00470CE5" w:rsidRPr="004852CF" w:rsidTr="00470CE5">
        <w:trPr>
          <w:trHeight w:val="9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9B25AB" w:rsidRPr="00667F44" w:rsidTr="0050031A">
        <w:tc>
          <w:tcPr>
            <w:tcW w:w="8755" w:type="dxa"/>
          </w:tcPr>
          <w:p w:rsidR="009B25AB" w:rsidRPr="00667F44" w:rsidRDefault="009B25AB" w:rsidP="0050031A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1" w:type="dxa"/>
          </w:tcPr>
          <w:p w:rsidR="009B25AB" w:rsidRPr="00667F44" w:rsidRDefault="009B25AB" w:rsidP="00500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3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C3273" w:rsidRPr="00667F44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667F44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667F44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9B25AB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="00AC3273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667F44" w:rsidRPr="00667F44" w:rsidRDefault="00667F44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1182D" w:rsidRPr="00667F44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395"/>
      </w:tblGrid>
      <w:tr w:rsidR="0001182D" w:rsidRPr="00667F44" w:rsidTr="00667F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667F44" w:rsidTr="00667F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67F44" w:rsidRPr="00667F44" w:rsidTr="00667F44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667F44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численности населения, проживающего на территории муниципального образования Щекинский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0118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01182D" w:rsidRPr="00667F44" w:rsidTr="00667F44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</w:t>
            </w: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</w:tc>
      </w:tr>
      <w:tr w:rsidR="00667F44" w:rsidRPr="00667F44" w:rsidTr="00667F44">
        <w:trPr>
          <w:trHeight w:val="2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667F44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постоянно.</w:t>
            </w:r>
          </w:p>
        </w:tc>
      </w:tr>
    </w:tbl>
    <w:p w:rsidR="00667F44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C34D35" w:rsidRPr="00391A6C" w:rsidTr="00613A78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4D35" w:rsidRPr="00391A6C" w:rsidRDefault="00C34D35" w:rsidP="00613A78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C34D35" w:rsidRPr="00391A6C" w:rsidRDefault="00C34D35" w:rsidP="00613A78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Pr="00391A6C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16E24" w:rsidRPr="00667F44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667F44" w:rsidSect="00667F44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F4" w:rsidRDefault="006559F4">
      <w:pPr>
        <w:spacing w:after="0" w:line="240" w:lineRule="auto"/>
      </w:pPr>
      <w:r>
        <w:separator/>
      </w:r>
    </w:p>
  </w:endnote>
  <w:endnote w:type="continuationSeparator" w:id="0">
    <w:p w:rsidR="006559F4" w:rsidRDefault="0065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F3" w:rsidRDefault="006559F4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126395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F4" w:rsidRDefault="006559F4">
      <w:pPr>
        <w:spacing w:after="0" w:line="240" w:lineRule="auto"/>
      </w:pPr>
      <w:r>
        <w:separator/>
      </w:r>
    </w:p>
  </w:footnote>
  <w:footnote w:type="continuationSeparator" w:id="0">
    <w:p w:rsidR="006559F4" w:rsidRDefault="0065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DD58F3" w:rsidRDefault="00DD58F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DD58F3" w:rsidRDefault="00DD58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DD58F3" w:rsidRDefault="00DD5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5B">
          <w:rPr>
            <w:noProof/>
          </w:rPr>
          <w:t>3</w:t>
        </w:r>
        <w:r>
          <w:fldChar w:fldCharType="end"/>
        </w:r>
      </w:p>
    </w:sdtContent>
  </w:sdt>
  <w:p w:rsidR="00DD58F3" w:rsidRPr="002B52DF" w:rsidRDefault="00DD58F3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F3" w:rsidRDefault="00DD58F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DD58F3" w:rsidRDefault="00DD58F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F3" w:rsidRDefault="00DD58F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D73BE">
      <w:rPr>
        <w:rStyle w:val="ad"/>
        <w:noProof/>
      </w:rPr>
      <w:t>14</w:t>
    </w:r>
    <w:r>
      <w:rPr>
        <w:rStyle w:val="ad"/>
      </w:rPr>
      <w:fldChar w:fldCharType="end"/>
    </w:r>
  </w:p>
  <w:p w:rsidR="00DD58F3" w:rsidRDefault="00DD58F3">
    <w:pPr>
      <w:pStyle w:val="a8"/>
    </w:pPr>
  </w:p>
  <w:p w:rsidR="00DD58F3" w:rsidRPr="00A92150" w:rsidRDefault="00DD58F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23AF"/>
    <w:rsid w:val="000B50A8"/>
    <w:rsid w:val="000B631C"/>
    <w:rsid w:val="000C2480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467"/>
    <w:rsid w:val="001C4DD1"/>
    <w:rsid w:val="001C4FCE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54FE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D18"/>
    <w:rsid w:val="004A6EB2"/>
    <w:rsid w:val="004B01E6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62DF"/>
    <w:rsid w:val="005368D6"/>
    <w:rsid w:val="00542136"/>
    <w:rsid w:val="0054222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0179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C13"/>
    <w:rsid w:val="008B4EC4"/>
    <w:rsid w:val="008B5020"/>
    <w:rsid w:val="008B554F"/>
    <w:rsid w:val="008B6FF3"/>
    <w:rsid w:val="008B70C4"/>
    <w:rsid w:val="008B7F6E"/>
    <w:rsid w:val="008C3602"/>
    <w:rsid w:val="008C5337"/>
    <w:rsid w:val="008C611A"/>
    <w:rsid w:val="008D084F"/>
    <w:rsid w:val="008D140B"/>
    <w:rsid w:val="008D198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3E90"/>
    <w:rsid w:val="00974BB8"/>
    <w:rsid w:val="00974EF6"/>
    <w:rsid w:val="00976CF2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26C"/>
    <w:rsid w:val="009A442E"/>
    <w:rsid w:val="009A538C"/>
    <w:rsid w:val="009A59EE"/>
    <w:rsid w:val="009A7109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4D13"/>
    <w:rsid w:val="00A064F1"/>
    <w:rsid w:val="00A07CEF"/>
    <w:rsid w:val="00A14663"/>
    <w:rsid w:val="00A153FE"/>
    <w:rsid w:val="00A166DA"/>
    <w:rsid w:val="00A17B32"/>
    <w:rsid w:val="00A22488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6206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F78"/>
    <w:rsid w:val="00AC16F1"/>
    <w:rsid w:val="00AC1DE1"/>
    <w:rsid w:val="00AC26BC"/>
    <w:rsid w:val="00AC3273"/>
    <w:rsid w:val="00AC32E1"/>
    <w:rsid w:val="00AC3F6E"/>
    <w:rsid w:val="00AC452A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7710"/>
    <w:rsid w:val="00C106BB"/>
    <w:rsid w:val="00C13A75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7746"/>
    <w:rsid w:val="00C50AF6"/>
    <w:rsid w:val="00C51757"/>
    <w:rsid w:val="00C54493"/>
    <w:rsid w:val="00C56183"/>
    <w:rsid w:val="00C60F4A"/>
    <w:rsid w:val="00C6151B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3E85"/>
    <w:rsid w:val="00C8409D"/>
    <w:rsid w:val="00C84B57"/>
    <w:rsid w:val="00C9036B"/>
    <w:rsid w:val="00C923F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FC8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3769"/>
    <w:rsid w:val="00DE38D2"/>
    <w:rsid w:val="00DE479D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1272"/>
    <w:rsid w:val="00ED2176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2FF1"/>
    <w:rsid w:val="00F5331D"/>
    <w:rsid w:val="00F53A58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2B4A-3EC2-4DC7-9D9E-CDB3B3D2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2021-12-17T12:58:00Z</cp:lastPrinted>
  <dcterms:created xsi:type="dcterms:W3CDTF">2021-12-16T14:17:00Z</dcterms:created>
  <dcterms:modified xsi:type="dcterms:W3CDTF">2021-12-17T13:33:00Z</dcterms:modified>
</cp:coreProperties>
</file>